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542B6" w14:textId="3A021C54" w:rsidR="00D84A91" w:rsidRPr="002121AB" w:rsidRDefault="004D63D5" w:rsidP="002121AB">
      <w:pPr>
        <w:spacing w:line="580" w:lineRule="exact"/>
        <w:jc w:val="left"/>
        <w:rPr>
          <w:rFonts w:ascii="黑体" w:eastAsia="黑体" w:hAnsi="黑体" w:cs="微软雅黑"/>
          <w:sz w:val="32"/>
          <w:szCs w:val="32"/>
        </w:rPr>
      </w:pPr>
      <w:bookmarkStart w:id="0" w:name="_GoBack"/>
      <w:bookmarkEnd w:id="0"/>
      <w:r w:rsidRPr="002121AB">
        <w:rPr>
          <w:rFonts w:ascii="黑体" w:eastAsia="黑体" w:hAnsi="黑体" w:cs="微软雅黑" w:hint="eastAsia"/>
          <w:sz w:val="32"/>
          <w:szCs w:val="32"/>
        </w:rPr>
        <w:t>附件</w:t>
      </w:r>
    </w:p>
    <w:p w14:paraId="69DD1D40" w14:textId="4B495282" w:rsidR="00D84A91" w:rsidRPr="002121AB" w:rsidRDefault="004D63D5" w:rsidP="002121AB">
      <w:pPr>
        <w:spacing w:beforeLines="100" w:before="312" w:line="58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2121AB">
        <w:rPr>
          <w:rFonts w:ascii="华文中宋" w:eastAsia="华文中宋" w:hAnsi="华文中宋" w:hint="eastAsia"/>
          <w:b/>
          <w:sz w:val="44"/>
          <w:szCs w:val="44"/>
        </w:rPr>
        <w:t>《</w:t>
      </w:r>
      <w:bookmarkStart w:id="1" w:name="_Hlk214957997"/>
      <w:r w:rsidR="009902E0" w:rsidRPr="002121AB">
        <w:rPr>
          <w:rFonts w:ascii="华文中宋" w:eastAsia="华文中宋" w:hAnsi="华文中宋" w:hint="eastAsia"/>
          <w:b/>
          <w:sz w:val="44"/>
          <w:szCs w:val="44"/>
        </w:rPr>
        <w:t>金矿石金赋存状态测定方法</w:t>
      </w:r>
      <w:bookmarkEnd w:id="1"/>
      <w:r w:rsidRPr="002121AB">
        <w:rPr>
          <w:rFonts w:ascii="华文中宋" w:eastAsia="华文中宋" w:hAnsi="华文中宋" w:hint="eastAsia"/>
          <w:b/>
          <w:sz w:val="44"/>
          <w:szCs w:val="44"/>
        </w:rPr>
        <w:t>》调研表</w:t>
      </w:r>
    </w:p>
    <w:p w14:paraId="62B817FC" w14:textId="509CF473" w:rsidR="00D84A91" w:rsidRPr="002121AB" w:rsidRDefault="004D63D5" w:rsidP="00B4739A">
      <w:pPr>
        <w:tabs>
          <w:tab w:val="left" w:pos="5387"/>
        </w:tabs>
        <w:spacing w:before="120"/>
        <w:rPr>
          <w:rFonts w:ascii="仿宋" w:eastAsia="仿宋" w:hAnsi="仿宋"/>
          <w:sz w:val="24"/>
        </w:rPr>
      </w:pPr>
      <w:r w:rsidRPr="002121AB">
        <w:rPr>
          <w:rFonts w:ascii="仿宋" w:eastAsia="仿宋" w:hAnsi="仿宋" w:hint="eastAsia"/>
          <w:sz w:val="24"/>
        </w:rPr>
        <w:t>填表单位：</w:t>
      </w:r>
      <w:r w:rsidRPr="002121AB">
        <w:rPr>
          <w:rFonts w:ascii="仿宋" w:eastAsia="仿宋" w:hAnsi="仿宋"/>
          <w:sz w:val="24"/>
        </w:rPr>
        <w:tab/>
      </w:r>
      <w:r w:rsidRPr="002121AB">
        <w:rPr>
          <w:rFonts w:ascii="仿宋" w:eastAsia="仿宋" w:hAnsi="仿宋" w:hint="eastAsia"/>
          <w:sz w:val="24"/>
        </w:rPr>
        <w:t>填表日期：</w:t>
      </w:r>
      <w:r w:rsidRPr="002121AB">
        <w:rPr>
          <w:rFonts w:ascii="仿宋" w:eastAsia="仿宋" w:hAnsi="仿宋"/>
          <w:sz w:val="24"/>
        </w:rPr>
        <w:t>202</w:t>
      </w:r>
      <w:r w:rsidR="003A316E" w:rsidRPr="002121AB">
        <w:rPr>
          <w:rFonts w:ascii="仿宋" w:eastAsia="仿宋" w:hAnsi="仿宋"/>
          <w:sz w:val="24"/>
        </w:rPr>
        <w:t>5</w:t>
      </w:r>
      <w:r w:rsidRPr="002121AB">
        <w:rPr>
          <w:rFonts w:ascii="仿宋" w:eastAsia="仿宋" w:hAnsi="仿宋" w:hint="eastAsia"/>
          <w:sz w:val="24"/>
        </w:rPr>
        <w:t>年</w:t>
      </w:r>
      <w:r w:rsidR="007D0EED" w:rsidRPr="002121AB">
        <w:rPr>
          <w:rFonts w:ascii="仿宋" w:eastAsia="仿宋" w:hAnsi="仿宋"/>
          <w:sz w:val="24"/>
        </w:rPr>
        <w:t xml:space="preserve">  </w:t>
      </w:r>
      <w:r w:rsidRPr="002121AB">
        <w:rPr>
          <w:rFonts w:ascii="仿宋" w:eastAsia="仿宋" w:hAnsi="仿宋" w:hint="eastAsia"/>
          <w:sz w:val="24"/>
        </w:rPr>
        <w:t>月</w:t>
      </w:r>
      <w:r w:rsidR="007D0EED" w:rsidRPr="002121AB">
        <w:rPr>
          <w:rFonts w:ascii="仿宋" w:eastAsia="仿宋" w:hAnsi="仿宋"/>
          <w:sz w:val="24"/>
        </w:rPr>
        <w:t xml:space="preserve">  </w:t>
      </w:r>
      <w:r w:rsidRPr="002121AB">
        <w:rPr>
          <w:rFonts w:ascii="仿宋" w:eastAsia="仿宋" w:hAnsi="仿宋" w:hint="eastAsia"/>
          <w:sz w:val="24"/>
        </w:rPr>
        <w:t>日</w:t>
      </w:r>
    </w:p>
    <w:p w14:paraId="4B7D026D" w14:textId="77777777" w:rsidR="00D84A91" w:rsidRPr="002121AB" w:rsidRDefault="004D63D5">
      <w:pPr>
        <w:tabs>
          <w:tab w:val="left" w:pos="2552"/>
          <w:tab w:val="left" w:pos="5387"/>
        </w:tabs>
        <w:spacing w:after="120"/>
        <w:rPr>
          <w:rFonts w:ascii="仿宋" w:eastAsia="仿宋" w:hAnsi="仿宋"/>
          <w:b/>
          <w:sz w:val="30"/>
          <w:szCs w:val="30"/>
        </w:rPr>
      </w:pPr>
      <w:r w:rsidRPr="002121AB">
        <w:rPr>
          <w:rFonts w:ascii="仿宋" w:eastAsia="仿宋" w:hAnsi="仿宋" w:hint="eastAsia"/>
          <w:sz w:val="24"/>
        </w:rPr>
        <w:t>填表人：</w:t>
      </w:r>
      <w:r w:rsidRPr="002121AB">
        <w:rPr>
          <w:rFonts w:ascii="仿宋" w:eastAsia="仿宋" w:hAnsi="仿宋"/>
          <w:sz w:val="24"/>
        </w:rPr>
        <w:tab/>
      </w:r>
      <w:r w:rsidRPr="002121AB">
        <w:rPr>
          <w:rFonts w:ascii="仿宋" w:eastAsia="仿宋" w:hAnsi="仿宋" w:hint="eastAsia"/>
          <w:sz w:val="24"/>
        </w:rPr>
        <w:t>电话：</w:t>
      </w:r>
      <w:r w:rsidRPr="002121AB">
        <w:rPr>
          <w:rFonts w:ascii="仿宋" w:eastAsia="仿宋" w:hAnsi="仿宋"/>
          <w:sz w:val="24"/>
        </w:rPr>
        <w:tab/>
        <w:t>E-mail</w:t>
      </w:r>
      <w:r w:rsidRPr="002121AB">
        <w:rPr>
          <w:rFonts w:ascii="仿宋" w:eastAsia="仿宋" w:hAnsi="仿宋" w:hint="eastAsia"/>
          <w:sz w:val="24"/>
        </w:rPr>
        <w:t>：</w:t>
      </w: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3015"/>
        <w:gridCol w:w="4679"/>
      </w:tblGrid>
      <w:tr w:rsidR="00D84A91" w:rsidRPr="00DC3E13" w14:paraId="075BA7F9" w14:textId="77777777">
        <w:trPr>
          <w:trHeight w:val="969"/>
        </w:trPr>
        <w:tc>
          <w:tcPr>
            <w:tcW w:w="906" w:type="dxa"/>
            <w:vAlign w:val="center"/>
          </w:tcPr>
          <w:p w14:paraId="15D2EE4F" w14:textId="4FD8C91C" w:rsidR="00D84A91" w:rsidRPr="00B639EE" w:rsidRDefault="00307616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B639EE">
              <w:rPr>
                <w:rFonts w:ascii="仿宋" w:eastAsia="仿宋" w:hAnsi="仿宋" w:cs="宋体"/>
                <w:szCs w:val="21"/>
              </w:rPr>
              <w:t>1</w:t>
            </w:r>
          </w:p>
        </w:tc>
        <w:tc>
          <w:tcPr>
            <w:tcW w:w="3015" w:type="dxa"/>
            <w:vAlign w:val="center"/>
          </w:tcPr>
          <w:p w14:paraId="580D16F4" w14:textId="752F68D5" w:rsidR="00D84A91" w:rsidRPr="00B639EE" w:rsidRDefault="00307616" w:rsidP="006D27F4">
            <w:pPr>
              <w:rPr>
                <w:rFonts w:ascii="仿宋" w:eastAsia="仿宋" w:hAnsi="仿宋" w:cs="宋体"/>
                <w:szCs w:val="21"/>
              </w:rPr>
            </w:pPr>
            <w:r w:rsidRPr="00B639EE">
              <w:rPr>
                <w:rFonts w:ascii="仿宋" w:eastAsia="仿宋" w:hAnsi="仿宋" w:cs="宋体" w:hint="eastAsia"/>
                <w:szCs w:val="21"/>
              </w:rPr>
              <w:t>您对标准名称有无意见？</w:t>
            </w:r>
          </w:p>
        </w:tc>
        <w:tc>
          <w:tcPr>
            <w:tcW w:w="4679" w:type="dxa"/>
            <w:vAlign w:val="center"/>
          </w:tcPr>
          <w:p w14:paraId="093668B5" w14:textId="77777777" w:rsidR="00D84A91" w:rsidRPr="00B639EE" w:rsidRDefault="00D84A91">
            <w:pPr>
              <w:tabs>
                <w:tab w:val="right" w:pos="4514"/>
              </w:tabs>
              <w:rPr>
                <w:rFonts w:ascii="仿宋" w:eastAsia="仿宋" w:hAnsi="仿宋" w:cs="宋体"/>
                <w:szCs w:val="21"/>
              </w:rPr>
            </w:pPr>
          </w:p>
        </w:tc>
      </w:tr>
      <w:tr w:rsidR="009E1425" w:rsidRPr="00DC3E13" w14:paraId="7141CBBE" w14:textId="77777777">
        <w:trPr>
          <w:trHeight w:val="969"/>
        </w:trPr>
        <w:tc>
          <w:tcPr>
            <w:tcW w:w="906" w:type="dxa"/>
            <w:vAlign w:val="center"/>
          </w:tcPr>
          <w:p w14:paraId="6247A21E" w14:textId="1BDA6D2D" w:rsidR="009E1425" w:rsidRPr="00B639EE" w:rsidRDefault="009E1425" w:rsidP="009E142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B639EE">
              <w:rPr>
                <w:rFonts w:ascii="仿宋" w:eastAsia="仿宋" w:hAnsi="仿宋" w:cs="宋体"/>
                <w:szCs w:val="21"/>
              </w:rPr>
              <w:t>2</w:t>
            </w:r>
          </w:p>
        </w:tc>
        <w:tc>
          <w:tcPr>
            <w:tcW w:w="3015" w:type="dxa"/>
            <w:vAlign w:val="center"/>
          </w:tcPr>
          <w:p w14:paraId="71234E9C" w14:textId="66813003" w:rsidR="009E1425" w:rsidRPr="00B639EE" w:rsidRDefault="009E1425" w:rsidP="009E1425">
            <w:pPr>
              <w:rPr>
                <w:rFonts w:ascii="仿宋" w:eastAsia="仿宋" w:hAnsi="仿宋" w:cs="宋体"/>
                <w:szCs w:val="21"/>
              </w:rPr>
            </w:pPr>
            <w:r w:rsidRPr="00B639EE">
              <w:rPr>
                <w:rFonts w:ascii="仿宋" w:eastAsia="仿宋" w:hAnsi="仿宋" w:cs="宋体" w:hint="eastAsia"/>
                <w:szCs w:val="21"/>
              </w:rPr>
              <w:t>您对本标准样品的粒度</w:t>
            </w:r>
            <w:r w:rsidR="004A365C" w:rsidRPr="00B639EE">
              <w:rPr>
                <w:rFonts w:ascii="仿宋" w:eastAsia="仿宋" w:hAnsi="仿宋" w:cs="宋体" w:hint="eastAsia"/>
                <w:szCs w:val="21"/>
              </w:rPr>
              <w:t>、</w:t>
            </w:r>
            <w:r w:rsidRPr="00B639EE">
              <w:rPr>
                <w:rFonts w:ascii="仿宋" w:eastAsia="仿宋" w:hAnsi="仿宋" w:cs="宋体" w:hint="eastAsia"/>
                <w:szCs w:val="21"/>
              </w:rPr>
              <w:t>样品处理方面</w:t>
            </w:r>
            <w:r w:rsidR="004A365C" w:rsidRPr="00B639EE">
              <w:rPr>
                <w:rFonts w:ascii="仿宋" w:eastAsia="仿宋" w:hAnsi="仿宋" w:cs="宋体" w:hint="eastAsia"/>
                <w:szCs w:val="21"/>
              </w:rPr>
              <w:t>有无建议</w:t>
            </w:r>
            <w:r w:rsidRPr="00B639EE">
              <w:rPr>
                <w:rFonts w:ascii="仿宋" w:eastAsia="仿宋" w:hAnsi="仿宋" w:cs="宋体" w:hint="eastAsia"/>
                <w:szCs w:val="21"/>
              </w:rPr>
              <w:t>？</w:t>
            </w:r>
          </w:p>
        </w:tc>
        <w:tc>
          <w:tcPr>
            <w:tcW w:w="4679" w:type="dxa"/>
            <w:vAlign w:val="center"/>
          </w:tcPr>
          <w:p w14:paraId="728B9E38" w14:textId="77777777" w:rsidR="009E1425" w:rsidRPr="00B639EE" w:rsidRDefault="009E1425" w:rsidP="009E1425">
            <w:pPr>
              <w:tabs>
                <w:tab w:val="right" w:pos="4514"/>
              </w:tabs>
              <w:rPr>
                <w:rFonts w:ascii="仿宋" w:eastAsia="仿宋" w:hAnsi="仿宋" w:cs="宋体"/>
                <w:szCs w:val="21"/>
              </w:rPr>
            </w:pPr>
          </w:p>
        </w:tc>
      </w:tr>
      <w:tr w:rsidR="009E1425" w:rsidRPr="00DC3E13" w14:paraId="22A92EFF" w14:textId="77777777">
        <w:trPr>
          <w:trHeight w:val="969"/>
        </w:trPr>
        <w:tc>
          <w:tcPr>
            <w:tcW w:w="906" w:type="dxa"/>
            <w:vAlign w:val="center"/>
          </w:tcPr>
          <w:p w14:paraId="04322C8A" w14:textId="4A1D39C1" w:rsidR="009E1425" w:rsidRPr="00B639EE" w:rsidRDefault="009E1425" w:rsidP="009E142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B639EE">
              <w:rPr>
                <w:rFonts w:ascii="仿宋" w:eastAsia="仿宋" w:hAnsi="仿宋" w:cs="宋体"/>
                <w:szCs w:val="21"/>
              </w:rPr>
              <w:t>3</w:t>
            </w:r>
          </w:p>
        </w:tc>
        <w:tc>
          <w:tcPr>
            <w:tcW w:w="3015" w:type="dxa"/>
            <w:vAlign w:val="center"/>
          </w:tcPr>
          <w:p w14:paraId="13E36EFF" w14:textId="6F7B34E5" w:rsidR="009E1425" w:rsidRPr="00B639EE" w:rsidRDefault="009E1425" w:rsidP="00B874DF">
            <w:pPr>
              <w:rPr>
                <w:rFonts w:ascii="仿宋" w:eastAsia="仿宋" w:hAnsi="仿宋" w:cs="宋体"/>
                <w:szCs w:val="21"/>
              </w:rPr>
            </w:pPr>
            <w:r w:rsidRPr="00B639EE">
              <w:rPr>
                <w:rFonts w:ascii="仿宋" w:eastAsia="仿宋" w:hAnsi="仿宋" w:cs="宋体" w:hint="eastAsia"/>
                <w:szCs w:val="21"/>
              </w:rPr>
              <w:t>您认为金矿石中金物相的分项应包括哪几项（如裸露与半裸露金、碳酸盐包裹金等，也可提出您的需求）？</w:t>
            </w:r>
          </w:p>
        </w:tc>
        <w:tc>
          <w:tcPr>
            <w:tcW w:w="4679" w:type="dxa"/>
            <w:vAlign w:val="center"/>
          </w:tcPr>
          <w:p w14:paraId="1725DD58" w14:textId="77777777" w:rsidR="009E1425" w:rsidRPr="00B874DF" w:rsidRDefault="009E1425" w:rsidP="009E1425">
            <w:pPr>
              <w:tabs>
                <w:tab w:val="right" w:pos="4514"/>
              </w:tabs>
              <w:rPr>
                <w:rFonts w:ascii="仿宋" w:eastAsia="仿宋" w:hAnsi="仿宋" w:cs="宋体"/>
                <w:szCs w:val="21"/>
              </w:rPr>
            </w:pPr>
          </w:p>
        </w:tc>
      </w:tr>
      <w:tr w:rsidR="009E1425" w:rsidRPr="00DC3E13" w14:paraId="55F01076" w14:textId="77777777">
        <w:trPr>
          <w:trHeight w:val="969"/>
        </w:trPr>
        <w:tc>
          <w:tcPr>
            <w:tcW w:w="906" w:type="dxa"/>
            <w:vAlign w:val="center"/>
          </w:tcPr>
          <w:p w14:paraId="4F7C9EB0" w14:textId="7535D03E" w:rsidR="009E1425" w:rsidRPr="00B639EE" w:rsidRDefault="009E1425" w:rsidP="009E142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B639EE">
              <w:rPr>
                <w:rFonts w:ascii="仿宋" w:eastAsia="仿宋" w:hAnsi="仿宋" w:cs="宋体"/>
                <w:szCs w:val="21"/>
              </w:rPr>
              <w:t>4</w:t>
            </w:r>
          </w:p>
        </w:tc>
        <w:tc>
          <w:tcPr>
            <w:tcW w:w="3015" w:type="dxa"/>
            <w:vAlign w:val="center"/>
          </w:tcPr>
          <w:p w14:paraId="7AE0ACA9" w14:textId="4FCED6B1" w:rsidR="009E1425" w:rsidRPr="00B639EE" w:rsidRDefault="009E1425" w:rsidP="009E1425">
            <w:pPr>
              <w:rPr>
                <w:rFonts w:ascii="仿宋" w:eastAsia="仿宋" w:hAnsi="仿宋" w:cs="宋体"/>
                <w:szCs w:val="21"/>
              </w:rPr>
            </w:pPr>
            <w:r w:rsidRPr="00B639EE">
              <w:rPr>
                <w:rFonts w:ascii="仿宋" w:eastAsia="仿宋" w:hAnsi="仿宋" w:cs="宋体" w:hint="eastAsia"/>
                <w:szCs w:val="21"/>
              </w:rPr>
              <w:t>您觉得金矿石中金物相的测定范围该如何界定（</w:t>
            </w:r>
            <w:r w:rsidRPr="00B639EE">
              <w:rPr>
                <w:rFonts w:ascii="仿宋" w:eastAsia="仿宋" w:hAnsi="仿宋" w:cs="宋体"/>
                <w:szCs w:val="21"/>
              </w:rPr>
              <w:t>g/t</w:t>
            </w:r>
            <w:r w:rsidRPr="00B639EE">
              <w:rPr>
                <w:rFonts w:ascii="仿宋" w:eastAsia="仿宋" w:hAnsi="仿宋" w:cs="宋体" w:hint="eastAsia"/>
                <w:szCs w:val="21"/>
              </w:rPr>
              <w:t>）（包括总量范围和分项范围）？</w:t>
            </w:r>
          </w:p>
        </w:tc>
        <w:tc>
          <w:tcPr>
            <w:tcW w:w="4679" w:type="dxa"/>
            <w:vAlign w:val="center"/>
          </w:tcPr>
          <w:p w14:paraId="184CD0B9" w14:textId="77777777" w:rsidR="009E1425" w:rsidRPr="00B639EE" w:rsidRDefault="009E1425" w:rsidP="009E1425">
            <w:pPr>
              <w:tabs>
                <w:tab w:val="right" w:pos="4514"/>
              </w:tabs>
              <w:rPr>
                <w:rFonts w:ascii="仿宋" w:eastAsia="仿宋" w:hAnsi="仿宋" w:cs="宋体"/>
                <w:szCs w:val="21"/>
              </w:rPr>
            </w:pPr>
          </w:p>
        </w:tc>
      </w:tr>
      <w:tr w:rsidR="009E1425" w:rsidRPr="00DC3E13" w14:paraId="032CFBDC" w14:textId="77777777">
        <w:trPr>
          <w:trHeight w:val="969"/>
        </w:trPr>
        <w:tc>
          <w:tcPr>
            <w:tcW w:w="906" w:type="dxa"/>
            <w:vAlign w:val="center"/>
          </w:tcPr>
          <w:p w14:paraId="75B4751A" w14:textId="342796A5" w:rsidR="009E1425" w:rsidRPr="00B639EE" w:rsidRDefault="009E1425" w:rsidP="009E142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B639EE">
              <w:rPr>
                <w:rFonts w:ascii="仿宋" w:eastAsia="仿宋" w:hAnsi="仿宋" w:cs="宋体"/>
                <w:szCs w:val="21"/>
              </w:rPr>
              <w:t>5</w:t>
            </w:r>
          </w:p>
        </w:tc>
        <w:tc>
          <w:tcPr>
            <w:tcW w:w="3015" w:type="dxa"/>
            <w:vAlign w:val="center"/>
          </w:tcPr>
          <w:p w14:paraId="26FD586A" w14:textId="5B59D657" w:rsidR="009E1425" w:rsidRPr="00B639EE" w:rsidRDefault="009E1425" w:rsidP="009E1425">
            <w:pPr>
              <w:rPr>
                <w:rFonts w:ascii="仿宋" w:eastAsia="仿宋" w:hAnsi="仿宋" w:cs="宋体"/>
                <w:szCs w:val="21"/>
              </w:rPr>
            </w:pPr>
            <w:r w:rsidRPr="00B639EE">
              <w:rPr>
                <w:rFonts w:ascii="仿宋" w:eastAsia="仿宋" w:hAnsi="仿宋" w:cs="宋体" w:hint="eastAsia"/>
                <w:szCs w:val="21"/>
              </w:rPr>
              <w:t>您觉得应如何有效防止金物相之间串项、总量与分项和有差异的问题？</w:t>
            </w:r>
          </w:p>
        </w:tc>
        <w:tc>
          <w:tcPr>
            <w:tcW w:w="4679" w:type="dxa"/>
            <w:vAlign w:val="center"/>
          </w:tcPr>
          <w:p w14:paraId="6035989F" w14:textId="77777777" w:rsidR="009E1425" w:rsidRPr="00B639EE" w:rsidRDefault="009E1425" w:rsidP="009E1425">
            <w:pPr>
              <w:tabs>
                <w:tab w:val="right" w:pos="4514"/>
              </w:tabs>
              <w:rPr>
                <w:rFonts w:ascii="仿宋" w:eastAsia="仿宋" w:hAnsi="仿宋" w:cs="宋体"/>
                <w:szCs w:val="21"/>
              </w:rPr>
            </w:pPr>
          </w:p>
        </w:tc>
      </w:tr>
      <w:tr w:rsidR="009E1425" w:rsidRPr="00DC3E13" w14:paraId="6CABEC2E" w14:textId="77777777">
        <w:trPr>
          <w:trHeight w:val="969"/>
        </w:trPr>
        <w:tc>
          <w:tcPr>
            <w:tcW w:w="906" w:type="dxa"/>
            <w:vAlign w:val="center"/>
          </w:tcPr>
          <w:p w14:paraId="6FC6D034" w14:textId="2067EEFF" w:rsidR="009E1425" w:rsidRPr="00B639EE" w:rsidRDefault="009E1425" w:rsidP="009E142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B639EE">
              <w:rPr>
                <w:rFonts w:ascii="仿宋" w:eastAsia="仿宋" w:hAnsi="仿宋" w:cs="宋体"/>
                <w:szCs w:val="21"/>
              </w:rPr>
              <w:t>6</w:t>
            </w:r>
          </w:p>
        </w:tc>
        <w:tc>
          <w:tcPr>
            <w:tcW w:w="3015" w:type="dxa"/>
            <w:vAlign w:val="center"/>
          </w:tcPr>
          <w:p w14:paraId="392E5E51" w14:textId="0239FE87" w:rsidR="009E1425" w:rsidRPr="00B639EE" w:rsidRDefault="009E1425" w:rsidP="009E1425">
            <w:pPr>
              <w:rPr>
                <w:rFonts w:ascii="仿宋" w:eastAsia="仿宋" w:hAnsi="仿宋" w:cs="宋体"/>
                <w:szCs w:val="21"/>
              </w:rPr>
            </w:pPr>
            <w:r w:rsidRPr="00B639EE">
              <w:rPr>
                <w:rFonts w:ascii="仿宋" w:eastAsia="仿宋" w:hAnsi="仿宋" w:cs="宋体" w:hint="eastAsia"/>
                <w:szCs w:val="21"/>
              </w:rPr>
              <w:t>您觉得在金的物相分析中，都存在哪些干扰元素？该如何消除？</w:t>
            </w:r>
          </w:p>
        </w:tc>
        <w:tc>
          <w:tcPr>
            <w:tcW w:w="4679" w:type="dxa"/>
            <w:vAlign w:val="center"/>
          </w:tcPr>
          <w:p w14:paraId="42E52AE8" w14:textId="77777777" w:rsidR="009E1425" w:rsidRPr="00B639EE" w:rsidRDefault="009E1425" w:rsidP="009E1425">
            <w:pPr>
              <w:tabs>
                <w:tab w:val="right" w:pos="4514"/>
              </w:tabs>
              <w:rPr>
                <w:rFonts w:ascii="仿宋" w:eastAsia="仿宋" w:hAnsi="仿宋" w:cs="宋体"/>
                <w:szCs w:val="21"/>
              </w:rPr>
            </w:pPr>
          </w:p>
        </w:tc>
      </w:tr>
      <w:tr w:rsidR="009E1425" w:rsidRPr="00DC3E13" w14:paraId="14A09D4F" w14:textId="77777777">
        <w:trPr>
          <w:trHeight w:val="812"/>
        </w:trPr>
        <w:tc>
          <w:tcPr>
            <w:tcW w:w="906" w:type="dxa"/>
            <w:vAlign w:val="center"/>
          </w:tcPr>
          <w:p w14:paraId="1A90A21D" w14:textId="4D565F45" w:rsidR="009E1425" w:rsidRPr="00B639EE" w:rsidRDefault="009E1425" w:rsidP="009E142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B639EE">
              <w:rPr>
                <w:rFonts w:ascii="仿宋" w:eastAsia="仿宋" w:hAnsi="仿宋" w:cs="宋体"/>
                <w:szCs w:val="21"/>
              </w:rPr>
              <w:t>7</w:t>
            </w:r>
          </w:p>
        </w:tc>
        <w:tc>
          <w:tcPr>
            <w:tcW w:w="3015" w:type="dxa"/>
            <w:vAlign w:val="center"/>
          </w:tcPr>
          <w:p w14:paraId="39A800B0" w14:textId="6D98EB8C" w:rsidR="009E1425" w:rsidRPr="00B639EE" w:rsidRDefault="009E1425" w:rsidP="009E1425">
            <w:pPr>
              <w:rPr>
                <w:rFonts w:ascii="仿宋" w:eastAsia="仿宋" w:hAnsi="仿宋" w:cs="宋体"/>
                <w:szCs w:val="21"/>
              </w:rPr>
            </w:pPr>
            <w:r w:rsidRPr="00B639EE">
              <w:rPr>
                <w:rFonts w:ascii="仿宋" w:eastAsia="仿宋" w:hAnsi="仿宋" w:cs="宋体" w:hint="eastAsia"/>
                <w:szCs w:val="21"/>
              </w:rPr>
              <w:t>目前地质出版社的《岩石矿物分析》中第三分册P651中，金物相的分析方法比较主流，您认为此方法是否可行？如果不可行，是否有其他建议？</w:t>
            </w:r>
          </w:p>
        </w:tc>
        <w:tc>
          <w:tcPr>
            <w:tcW w:w="4679" w:type="dxa"/>
            <w:vAlign w:val="center"/>
          </w:tcPr>
          <w:p w14:paraId="7D2F24B8" w14:textId="77777777" w:rsidR="009E1425" w:rsidRPr="00B639EE" w:rsidRDefault="009E1425" w:rsidP="000B0DDA">
            <w:pPr>
              <w:jc w:val="left"/>
              <w:rPr>
                <w:rFonts w:ascii="仿宋" w:eastAsia="仿宋" w:hAnsi="仿宋" w:cs="宋体"/>
                <w:szCs w:val="21"/>
              </w:rPr>
            </w:pPr>
          </w:p>
        </w:tc>
      </w:tr>
      <w:tr w:rsidR="009E1425" w:rsidRPr="00DC3E13" w14:paraId="47D175BB" w14:textId="77777777">
        <w:trPr>
          <w:trHeight w:val="812"/>
        </w:trPr>
        <w:tc>
          <w:tcPr>
            <w:tcW w:w="906" w:type="dxa"/>
            <w:vAlign w:val="center"/>
          </w:tcPr>
          <w:p w14:paraId="70BF99EA" w14:textId="438CC77C" w:rsidR="009E1425" w:rsidRPr="00B639EE" w:rsidRDefault="009E1425" w:rsidP="009E142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B639EE">
              <w:rPr>
                <w:rFonts w:ascii="仿宋" w:eastAsia="仿宋" w:hAnsi="仿宋" w:cs="宋体"/>
                <w:szCs w:val="21"/>
              </w:rPr>
              <w:t>8</w:t>
            </w:r>
          </w:p>
        </w:tc>
        <w:tc>
          <w:tcPr>
            <w:tcW w:w="3015" w:type="dxa"/>
            <w:vAlign w:val="center"/>
          </w:tcPr>
          <w:p w14:paraId="0180AB62" w14:textId="451C7CE1" w:rsidR="009E1425" w:rsidRPr="00B639EE" w:rsidRDefault="009E1425" w:rsidP="009E1425">
            <w:pPr>
              <w:rPr>
                <w:rFonts w:ascii="仿宋" w:eastAsia="仿宋" w:hAnsi="仿宋" w:cs="宋体"/>
                <w:szCs w:val="21"/>
              </w:rPr>
            </w:pPr>
            <w:r w:rsidRPr="00B639EE">
              <w:rPr>
                <w:rFonts w:ascii="仿宋" w:eastAsia="仿宋" w:hAnsi="仿宋" w:cs="宋体" w:hint="eastAsia"/>
                <w:szCs w:val="21"/>
              </w:rPr>
              <w:t>您认为是否需要针对金矿石中不同的矿种设定不同的方法？有无推荐方法？</w:t>
            </w:r>
          </w:p>
        </w:tc>
        <w:tc>
          <w:tcPr>
            <w:tcW w:w="4679" w:type="dxa"/>
            <w:vAlign w:val="center"/>
          </w:tcPr>
          <w:p w14:paraId="403B8E5E" w14:textId="77777777" w:rsidR="009E1425" w:rsidRPr="00B639EE" w:rsidRDefault="009E1425" w:rsidP="000B0DDA">
            <w:pPr>
              <w:jc w:val="left"/>
              <w:rPr>
                <w:rFonts w:ascii="仿宋" w:eastAsia="仿宋" w:hAnsi="仿宋" w:cs="宋体"/>
                <w:szCs w:val="21"/>
              </w:rPr>
            </w:pPr>
          </w:p>
        </w:tc>
      </w:tr>
      <w:tr w:rsidR="009E1425" w:rsidRPr="00DC3E13" w14:paraId="4F720FA5" w14:textId="77777777">
        <w:trPr>
          <w:trHeight w:val="842"/>
        </w:trPr>
        <w:tc>
          <w:tcPr>
            <w:tcW w:w="906" w:type="dxa"/>
            <w:vAlign w:val="center"/>
          </w:tcPr>
          <w:p w14:paraId="1F22CCFD" w14:textId="43FB69C3" w:rsidR="009E1425" w:rsidRPr="00B639EE" w:rsidRDefault="009E1425" w:rsidP="009E142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B639EE">
              <w:rPr>
                <w:rFonts w:ascii="仿宋" w:eastAsia="仿宋" w:hAnsi="仿宋" w:cs="宋体" w:hint="eastAsia"/>
                <w:szCs w:val="21"/>
              </w:rPr>
              <w:t>9</w:t>
            </w:r>
          </w:p>
        </w:tc>
        <w:tc>
          <w:tcPr>
            <w:tcW w:w="3015" w:type="dxa"/>
            <w:vAlign w:val="center"/>
          </w:tcPr>
          <w:p w14:paraId="151EC920" w14:textId="70EFAE22" w:rsidR="009E1425" w:rsidRPr="00B639EE" w:rsidRDefault="009E1425" w:rsidP="009E1425">
            <w:pPr>
              <w:rPr>
                <w:rFonts w:ascii="仿宋" w:eastAsia="仿宋" w:hAnsi="仿宋" w:cs="宋体"/>
                <w:szCs w:val="21"/>
              </w:rPr>
            </w:pPr>
            <w:r w:rsidRPr="00B639EE">
              <w:rPr>
                <w:rFonts w:ascii="仿宋" w:eastAsia="仿宋" w:hAnsi="仿宋" w:cs="宋体" w:hint="eastAsia"/>
                <w:szCs w:val="21"/>
              </w:rPr>
              <w:t>您觉得如何确定各个分项结果的准确度？</w:t>
            </w:r>
          </w:p>
        </w:tc>
        <w:tc>
          <w:tcPr>
            <w:tcW w:w="4679" w:type="dxa"/>
            <w:vAlign w:val="center"/>
          </w:tcPr>
          <w:p w14:paraId="5916817A" w14:textId="77777777" w:rsidR="009E1425" w:rsidRPr="00B639EE" w:rsidRDefault="009E1425" w:rsidP="000B0DDA">
            <w:pPr>
              <w:jc w:val="left"/>
              <w:rPr>
                <w:rFonts w:ascii="仿宋" w:eastAsia="仿宋" w:hAnsi="仿宋" w:cs="宋体"/>
                <w:szCs w:val="21"/>
              </w:rPr>
            </w:pPr>
          </w:p>
        </w:tc>
      </w:tr>
      <w:tr w:rsidR="00307616" w:rsidRPr="00DC3E13" w14:paraId="64332A88" w14:textId="77777777" w:rsidTr="008D0CC2">
        <w:trPr>
          <w:trHeight w:val="1828"/>
        </w:trPr>
        <w:tc>
          <w:tcPr>
            <w:tcW w:w="8600" w:type="dxa"/>
            <w:gridSpan w:val="3"/>
          </w:tcPr>
          <w:p w14:paraId="3006C962" w14:textId="3B46BB20" w:rsidR="00307616" w:rsidRPr="00B639EE" w:rsidRDefault="00307616" w:rsidP="008D0CC2">
            <w:pPr>
              <w:spacing w:beforeLines="25" w:before="78"/>
              <w:ind w:firstLineChars="200" w:firstLine="420"/>
              <w:jc w:val="left"/>
              <w:rPr>
                <w:rFonts w:ascii="仿宋" w:eastAsia="仿宋" w:hAnsi="仿宋" w:cs="宋体"/>
                <w:szCs w:val="21"/>
              </w:rPr>
            </w:pPr>
            <w:r w:rsidRPr="00B639EE">
              <w:rPr>
                <w:rFonts w:ascii="仿宋" w:eastAsia="仿宋" w:hAnsi="仿宋" w:cs="宋体" w:hint="eastAsia"/>
                <w:szCs w:val="21"/>
              </w:rPr>
              <w:t>对本标准制定的</w:t>
            </w:r>
            <w:r w:rsidR="00687712" w:rsidRPr="00B639EE">
              <w:rPr>
                <w:rFonts w:ascii="仿宋" w:eastAsia="仿宋" w:hAnsi="仿宋" w:cs="宋体" w:hint="eastAsia"/>
                <w:szCs w:val="21"/>
              </w:rPr>
              <w:t>其他</w:t>
            </w:r>
            <w:r w:rsidRPr="00B639EE">
              <w:rPr>
                <w:rFonts w:ascii="仿宋" w:eastAsia="仿宋" w:hAnsi="仿宋" w:cs="宋体" w:hint="eastAsia"/>
                <w:szCs w:val="21"/>
              </w:rPr>
              <w:t>意见及建议：</w:t>
            </w:r>
          </w:p>
          <w:p w14:paraId="0F687C3C" w14:textId="77777777" w:rsidR="00307616" w:rsidRPr="00B639EE" w:rsidRDefault="00307616" w:rsidP="00307616">
            <w:pPr>
              <w:ind w:firstLineChars="200" w:firstLine="420"/>
              <w:jc w:val="left"/>
              <w:rPr>
                <w:rFonts w:ascii="仿宋" w:eastAsia="仿宋" w:hAnsi="仿宋" w:cs="宋体"/>
                <w:szCs w:val="21"/>
              </w:rPr>
            </w:pPr>
          </w:p>
          <w:p w14:paraId="3672D626" w14:textId="77777777" w:rsidR="00307616" w:rsidRPr="00B639EE" w:rsidRDefault="00307616" w:rsidP="00307616">
            <w:pPr>
              <w:ind w:firstLineChars="200" w:firstLine="420"/>
              <w:jc w:val="left"/>
              <w:rPr>
                <w:rFonts w:ascii="仿宋" w:eastAsia="仿宋" w:hAnsi="仿宋" w:cs="宋体"/>
                <w:szCs w:val="21"/>
              </w:rPr>
            </w:pPr>
          </w:p>
          <w:p w14:paraId="6E8E4D2A" w14:textId="77777777" w:rsidR="00307616" w:rsidRPr="00B639EE" w:rsidRDefault="00307616" w:rsidP="00307616">
            <w:pPr>
              <w:ind w:firstLineChars="200" w:firstLine="420"/>
              <w:jc w:val="left"/>
              <w:rPr>
                <w:rFonts w:ascii="仿宋" w:eastAsia="仿宋" w:hAnsi="仿宋" w:cs="宋体"/>
                <w:szCs w:val="21"/>
              </w:rPr>
            </w:pPr>
          </w:p>
        </w:tc>
      </w:tr>
    </w:tbl>
    <w:p w14:paraId="19F3A15D" w14:textId="77777777" w:rsidR="00D84A91" w:rsidRPr="00687712" w:rsidRDefault="00D84A91" w:rsidP="007D0EED">
      <w:pPr>
        <w:jc w:val="left"/>
        <w:rPr>
          <w:rFonts w:ascii="Times New Roman" w:eastAsia="仿宋" w:hAnsi="Times New Roman" w:cs="微软雅黑"/>
          <w:sz w:val="24"/>
        </w:rPr>
      </w:pPr>
    </w:p>
    <w:sectPr w:rsidR="00D84A91" w:rsidRPr="00687712">
      <w:pgSz w:w="11906" w:h="16838"/>
      <w:pgMar w:top="1043" w:right="1800" w:bottom="1043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D0711F" w16cex:dateUtc="2025-11-25T10:1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429F0" w14:textId="77777777" w:rsidR="004323BD" w:rsidRDefault="004323BD" w:rsidP="00310A73">
      <w:r>
        <w:separator/>
      </w:r>
    </w:p>
  </w:endnote>
  <w:endnote w:type="continuationSeparator" w:id="0">
    <w:p w14:paraId="66F5C552" w14:textId="77777777" w:rsidR="004323BD" w:rsidRDefault="004323BD" w:rsidP="0031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59C14" w14:textId="77777777" w:rsidR="004323BD" w:rsidRDefault="004323BD" w:rsidP="00310A73">
      <w:r>
        <w:separator/>
      </w:r>
    </w:p>
  </w:footnote>
  <w:footnote w:type="continuationSeparator" w:id="0">
    <w:p w14:paraId="05A771E7" w14:textId="77777777" w:rsidR="004323BD" w:rsidRDefault="004323BD" w:rsidP="00310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7F"/>
    <w:rsid w:val="000039EA"/>
    <w:rsid w:val="00005E2F"/>
    <w:rsid w:val="000530FB"/>
    <w:rsid w:val="000652E7"/>
    <w:rsid w:val="00066C7D"/>
    <w:rsid w:val="00074C26"/>
    <w:rsid w:val="000823C8"/>
    <w:rsid w:val="000912A8"/>
    <w:rsid w:val="00094A8A"/>
    <w:rsid w:val="000A6817"/>
    <w:rsid w:val="000B0DDA"/>
    <w:rsid w:val="000B1889"/>
    <w:rsid w:val="000D214B"/>
    <w:rsid w:val="000D2D3B"/>
    <w:rsid w:val="000E31D9"/>
    <w:rsid w:val="000F341E"/>
    <w:rsid w:val="000F697C"/>
    <w:rsid w:val="000F7973"/>
    <w:rsid w:val="00120D2E"/>
    <w:rsid w:val="001245BD"/>
    <w:rsid w:val="00151349"/>
    <w:rsid w:val="001663F6"/>
    <w:rsid w:val="00171F07"/>
    <w:rsid w:val="0017326A"/>
    <w:rsid w:val="001818DE"/>
    <w:rsid w:val="00190EB2"/>
    <w:rsid w:val="001A17B8"/>
    <w:rsid w:val="001D12EF"/>
    <w:rsid w:val="002121AB"/>
    <w:rsid w:val="00213A21"/>
    <w:rsid w:val="002156AB"/>
    <w:rsid w:val="002257C3"/>
    <w:rsid w:val="002328E2"/>
    <w:rsid w:val="002468D6"/>
    <w:rsid w:val="00255D03"/>
    <w:rsid w:val="002659E3"/>
    <w:rsid w:val="00270BED"/>
    <w:rsid w:val="00277051"/>
    <w:rsid w:val="002820F1"/>
    <w:rsid w:val="002A5BCC"/>
    <w:rsid w:val="002B7393"/>
    <w:rsid w:val="002E24D6"/>
    <w:rsid w:val="002F4E24"/>
    <w:rsid w:val="00307616"/>
    <w:rsid w:val="00310A73"/>
    <w:rsid w:val="0031387B"/>
    <w:rsid w:val="00317212"/>
    <w:rsid w:val="00357C9C"/>
    <w:rsid w:val="003623B7"/>
    <w:rsid w:val="00372405"/>
    <w:rsid w:val="00381394"/>
    <w:rsid w:val="003861B3"/>
    <w:rsid w:val="00392727"/>
    <w:rsid w:val="003A231D"/>
    <w:rsid w:val="003A316E"/>
    <w:rsid w:val="003A798C"/>
    <w:rsid w:val="003B3A44"/>
    <w:rsid w:val="003B654A"/>
    <w:rsid w:val="003C3A03"/>
    <w:rsid w:val="003D280E"/>
    <w:rsid w:val="003E581A"/>
    <w:rsid w:val="003E74FA"/>
    <w:rsid w:val="003F2852"/>
    <w:rsid w:val="00427D7F"/>
    <w:rsid w:val="004323BD"/>
    <w:rsid w:val="00442278"/>
    <w:rsid w:val="00465862"/>
    <w:rsid w:val="004658F3"/>
    <w:rsid w:val="004915DB"/>
    <w:rsid w:val="004A365C"/>
    <w:rsid w:val="004B1893"/>
    <w:rsid w:val="004B4E30"/>
    <w:rsid w:val="004C7863"/>
    <w:rsid w:val="004D03F2"/>
    <w:rsid w:val="004D63D5"/>
    <w:rsid w:val="004D64CD"/>
    <w:rsid w:val="004F22C1"/>
    <w:rsid w:val="004F2F2A"/>
    <w:rsid w:val="004F5919"/>
    <w:rsid w:val="00500C00"/>
    <w:rsid w:val="00515E04"/>
    <w:rsid w:val="00517B81"/>
    <w:rsid w:val="00527D74"/>
    <w:rsid w:val="005320A3"/>
    <w:rsid w:val="00532222"/>
    <w:rsid w:val="00534A29"/>
    <w:rsid w:val="00537C24"/>
    <w:rsid w:val="00546B14"/>
    <w:rsid w:val="00570FCB"/>
    <w:rsid w:val="005713DC"/>
    <w:rsid w:val="00594448"/>
    <w:rsid w:val="00597D9C"/>
    <w:rsid w:val="005E14AE"/>
    <w:rsid w:val="005E4AAF"/>
    <w:rsid w:val="005E610E"/>
    <w:rsid w:val="005F2406"/>
    <w:rsid w:val="00605348"/>
    <w:rsid w:val="00614BA6"/>
    <w:rsid w:val="006321E1"/>
    <w:rsid w:val="00642B83"/>
    <w:rsid w:val="00651DA2"/>
    <w:rsid w:val="00687712"/>
    <w:rsid w:val="00691D8C"/>
    <w:rsid w:val="00695603"/>
    <w:rsid w:val="006B2695"/>
    <w:rsid w:val="006C3531"/>
    <w:rsid w:val="006C4150"/>
    <w:rsid w:val="006D27F4"/>
    <w:rsid w:val="006E2A57"/>
    <w:rsid w:val="006F0957"/>
    <w:rsid w:val="006F557B"/>
    <w:rsid w:val="006F7683"/>
    <w:rsid w:val="00701C5C"/>
    <w:rsid w:val="0071633C"/>
    <w:rsid w:val="00736BB5"/>
    <w:rsid w:val="00742E03"/>
    <w:rsid w:val="007479B6"/>
    <w:rsid w:val="00747F5B"/>
    <w:rsid w:val="00755F90"/>
    <w:rsid w:val="007609DA"/>
    <w:rsid w:val="00763989"/>
    <w:rsid w:val="007718F7"/>
    <w:rsid w:val="00773AEA"/>
    <w:rsid w:val="007B3F28"/>
    <w:rsid w:val="007C3E3A"/>
    <w:rsid w:val="007D0B3D"/>
    <w:rsid w:val="007D0EED"/>
    <w:rsid w:val="007D650F"/>
    <w:rsid w:val="007E0959"/>
    <w:rsid w:val="00802C5C"/>
    <w:rsid w:val="00812D1A"/>
    <w:rsid w:val="0081634F"/>
    <w:rsid w:val="00817E9D"/>
    <w:rsid w:val="008331E9"/>
    <w:rsid w:val="00847612"/>
    <w:rsid w:val="00854EC9"/>
    <w:rsid w:val="008555BB"/>
    <w:rsid w:val="008703C3"/>
    <w:rsid w:val="00881E64"/>
    <w:rsid w:val="00890E86"/>
    <w:rsid w:val="0089365A"/>
    <w:rsid w:val="00895287"/>
    <w:rsid w:val="008A0BD6"/>
    <w:rsid w:val="008B6CCA"/>
    <w:rsid w:val="008C4D95"/>
    <w:rsid w:val="008D0CC2"/>
    <w:rsid w:val="008D559E"/>
    <w:rsid w:val="008D603B"/>
    <w:rsid w:val="008E63C9"/>
    <w:rsid w:val="00904AFC"/>
    <w:rsid w:val="00906ACB"/>
    <w:rsid w:val="009223AA"/>
    <w:rsid w:val="009466A4"/>
    <w:rsid w:val="00957E4C"/>
    <w:rsid w:val="009624E5"/>
    <w:rsid w:val="00971BB3"/>
    <w:rsid w:val="00984F78"/>
    <w:rsid w:val="009902E0"/>
    <w:rsid w:val="009977B1"/>
    <w:rsid w:val="009A7E77"/>
    <w:rsid w:val="009C782F"/>
    <w:rsid w:val="009E1425"/>
    <w:rsid w:val="009E43B5"/>
    <w:rsid w:val="009E517F"/>
    <w:rsid w:val="009F052C"/>
    <w:rsid w:val="00A05A0D"/>
    <w:rsid w:val="00A1053D"/>
    <w:rsid w:val="00A144F1"/>
    <w:rsid w:val="00A14E11"/>
    <w:rsid w:val="00A206EA"/>
    <w:rsid w:val="00A25928"/>
    <w:rsid w:val="00A32088"/>
    <w:rsid w:val="00A44037"/>
    <w:rsid w:val="00A52437"/>
    <w:rsid w:val="00A63547"/>
    <w:rsid w:val="00A74A57"/>
    <w:rsid w:val="00A77F16"/>
    <w:rsid w:val="00A800C9"/>
    <w:rsid w:val="00A82570"/>
    <w:rsid w:val="00A83006"/>
    <w:rsid w:val="00AA2F02"/>
    <w:rsid w:val="00AA4DF1"/>
    <w:rsid w:val="00AB4BDD"/>
    <w:rsid w:val="00AC3375"/>
    <w:rsid w:val="00AD1212"/>
    <w:rsid w:val="00AE743D"/>
    <w:rsid w:val="00B015F3"/>
    <w:rsid w:val="00B04650"/>
    <w:rsid w:val="00B1082A"/>
    <w:rsid w:val="00B228E0"/>
    <w:rsid w:val="00B22F1A"/>
    <w:rsid w:val="00B252FD"/>
    <w:rsid w:val="00B312AB"/>
    <w:rsid w:val="00B339B2"/>
    <w:rsid w:val="00B44050"/>
    <w:rsid w:val="00B4739A"/>
    <w:rsid w:val="00B50D00"/>
    <w:rsid w:val="00B639EE"/>
    <w:rsid w:val="00B73B64"/>
    <w:rsid w:val="00B75B54"/>
    <w:rsid w:val="00B874DF"/>
    <w:rsid w:val="00B938F4"/>
    <w:rsid w:val="00B963A8"/>
    <w:rsid w:val="00BA4AC2"/>
    <w:rsid w:val="00BC4635"/>
    <w:rsid w:val="00BE0E4C"/>
    <w:rsid w:val="00BE6092"/>
    <w:rsid w:val="00C10DB4"/>
    <w:rsid w:val="00C25F2B"/>
    <w:rsid w:val="00C64B9C"/>
    <w:rsid w:val="00CA1687"/>
    <w:rsid w:val="00CF13D0"/>
    <w:rsid w:val="00CF7183"/>
    <w:rsid w:val="00D024DE"/>
    <w:rsid w:val="00D14F84"/>
    <w:rsid w:val="00D27A47"/>
    <w:rsid w:val="00D3125A"/>
    <w:rsid w:val="00D67572"/>
    <w:rsid w:val="00D84A91"/>
    <w:rsid w:val="00DA3E1D"/>
    <w:rsid w:val="00DA48C7"/>
    <w:rsid w:val="00DB0868"/>
    <w:rsid w:val="00DB6E3A"/>
    <w:rsid w:val="00DC1D26"/>
    <w:rsid w:val="00DC3E13"/>
    <w:rsid w:val="00DC7227"/>
    <w:rsid w:val="00DD2CEE"/>
    <w:rsid w:val="00DE4C09"/>
    <w:rsid w:val="00DE585D"/>
    <w:rsid w:val="00DE5CEB"/>
    <w:rsid w:val="00E10FC3"/>
    <w:rsid w:val="00E17BED"/>
    <w:rsid w:val="00E26A88"/>
    <w:rsid w:val="00E347DF"/>
    <w:rsid w:val="00E37E58"/>
    <w:rsid w:val="00E573CF"/>
    <w:rsid w:val="00E71744"/>
    <w:rsid w:val="00E9275F"/>
    <w:rsid w:val="00E943F4"/>
    <w:rsid w:val="00EA277C"/>
    <w:rsid w:val="00EA49E5"/>
    <w:rsid w:val="00EA7FB8"/>
    <w:rsid w:val="00EC1AFE"/>
    <w:rsid w:val="00EE1102"/>
    <w:rsid w:val="00EF2533"/>
    <w:rsid w:val="00EF382F"/>
    <w:rsid w:val="00F27391"/>
    <w:rsid w:val="00F315DF"/>
    <w:rsid w:val="00F35A37"/>
    <w:rsid w:val="00F45709"/>
    <w:rsid w:val="00F64461"/>
    <w:rsid w:val="00F738DF"/>
    <w:rsid w:val="00F763A7"/>
    <w:rsid w:val="00F83912"/>
    <w:rsid w:val="00F95986"/>
    <w:rsid w:val="00FA213E"/>
    <w:rsid w:val="00FA5D03"/>
    <w:rsid w:val="00FC531E"/>
    <w:rsid w:val="00FE6BD2"/>
    <w:rsid w:val="00FF5432"/>
    <w:rsid w:val="00FF63ED"/>
    <w:rsid w:val="085031DD"/>
    <w:rsid w:val="135E05ED"/>
    <w:rsid w:val="146532E1"/>
    <w:rsid w:val="28A3317B"/>
    <w:rsid w:val="33E41E79"/>
    <w:rsid w:val="432766B4"/>
    <w:rsid w:val="5A573F02"/>
    <w:rsid w:val="6A863137"/>
    <w:rsid w:val="6FB9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1FE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/>
    <w:lsdException w:name="Default Paragraph Font" w:uiPriority="1"/>
    <w:lsdException w:name="Subtitle" w:locked="1" w:semiHidden="0" w:uiPriority="0" w:unhideWhenUsed="0"/>
    <w:lsdException w:name="Hyperlink" w:semiHidden="0" w:unhideWhenUsed="0"/>
    <w:lsdException w:name="Strong" w:locked="1" w:semiHidden="0" w:uiPriority="0" w:unhideWhenUsed="0"/>
    <w:lsdException w:name="Emphasis" w:locked="1" w:semiHidden="0" w:uiPriority="0" w:unhideWhenUsed="0"/>
    <w:lsdException w:name="Normal (Web)" w:semiHidden="0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Pr>
      <w:rFonts w:cs="Times New Roman"/>
      <w:color w:val="0563C1"/>
      <w:u w:val="single"/>
    </w:rPr>
  </w:style>
  <w:style w:type="character" w:customStyle="1" w:styleId="Char0">
    <w:name w:val="页脚 Char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1">
    <w:name w:val="页眉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文档结构图 Char"/>
    <w:link w:val="a3"/>
    <w:uiPriority w:val="99"/>
    <w:semiHidden/>
    <w:rPr>
      <w:rFonts w:ascii="宋体"/>
      <w:kern w:val="2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310A73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310A73"/>
    <w:rPr>
      <w:kern w:val="2"/>
      <w:sz w:val="18"/>
      <w:szCs w:val="18"/>
    </w:rPr>
  </w:style>
  <w:style w:type="paragraph" w:styleId="aa">
    <w:name w:val="Revision"/>
    <w:hidden/>
    <w:uiPriority w:val="99"/>
    <w:semiHidden/>
    <w:rsid w:val="003A231D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DC3E13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C3E13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C3E13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C3E13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C3E13"/>
    <w:rPr>
      <w:b/>
      <w:bCs/>
      <w:kern w:val="2"/>
      <w:sz w:val="21"/>
      <w:szCs w:val="24"/>
    </w:rPr>
  </w:style>
  <w:style w:type="paragraph" w:styleId="ae">
    <w:name w:val="Date"/>
    <w:basedOn w:val="a"/>
    <w:next w:val="a"/>
    <w:link w:val="Char5"/>
    <w:uiPriority w:val="99"/>
    <w:semiHidden/>
    <w:unhideWhenUsed/>
    <w:rsid w:val="002121AB"/>
    <w:pPr>
      <w:ind w:leftChars="2500" w:left="100"/>
    </w:pPr>
  </w:style>
  <w:style w:type="character" w:customStyle="1" w:styleId="Char5">
    <w:name w:val="日期 Char"/>
    <w:basedOn w:val="a0"/>
    <w:link w:val="ae"/>
    <w:uiPriority w:val="99"/>
    <w:semiHidden/>
    <w:rsid w:val="002121A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/>
    <w:lsdException w:name="Default Paragraph Font" w:uiPriority="1"/>
    <w:lsdException w:name="Subtitle" w:locked="1" w:semiHidden="0" w:uiPriority="0" w:unhideWhenUsed="0"/>
    <w:lsdException w:name="Hyperlink" w:semiHidden="0" w:unhideWhenUsed="0"/>
    <w:lsdException w:name="Strong" w:locked="1" w:semiHidden="0" w:uiPriority="0" w:unhideWhenUsed="0"/>
    <w:lsdException w:name="Emphasis" w:locked="1" w:semiHidden="0" w:uiPriority="0" w:unhideWhenUsed="0"/>
    <w:lsdException w:name="Normal (Web)" w:semiHidden="0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Pr>
      <w:rFonts w:cs="Times New Roman"/>
      <w:color w:val="0563C1"/>
      <w:u w:val="single"/>
    </w:rPr>
  </w:style>
  <w:style w:type="character" w:customStyle="1" w:styleId="Char0">
    <w:name w:val="页脚 Char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1">
    <w:name w:val="页眉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文档结构图 Char"/>
    <w:link w:val="a3"/>
    <w:uiPriority w:val="99"/>
    <w:semiHidden/>
    <w:rPr>
      <w:rFonts w:ascii="宋体"/>
      <w:kern w:val="2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310A73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310A73"/>
    <w:rPr>
      <w:kern w:val="2"/>
      <w:sz w:val="18"/>
      <w:szCs w:val="18"/>
    </w:rPr>
  </w:style>
  <w:style w:type="paragraph" w:styleId="aa">
    <w:name w:val="Revision"/>
    <w:hidden/>
    <w:uiPriority w:val="99"/>
    <w:semiHidden/>
    <w:rsid w:val="003A231D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DC3E13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C3E13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C3E13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C3E13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C3E13"/>
    <w:rPr>
      <w:b/>
      <w:bCs/>
      <w:kern w:val="2"/>
      <w:sz w:val="21"/>
      <w:szCs w:val="24"/>
    </w:rPr>
  </w:style>
  <w:style w:type="paragraph" w:styleId="ae">
    <w:name w:val="Date"/>
    <w:basedOn w:val="a"/>
    <w:next w:val="a"/>
    <w:link w:val="Char5"/>
    <w:uiPriority w:val="99"/>
    <w:semiHidden/>
    <w:unhideWhenUsed/>
    <w:rsid w:val="002121AB"/>
    <w:pPr>
      <w:ind w:leftChars="2500" w:left="100"/>
    </w:pPr>
  </w:style>
  <w:style w:type="character" w:customStyle="1" w:styleId="Char5">
    <w:name w:val="日期 Char"/>
    <w:basedOn w:val="a0"/>
    <w:link w:val="ae"/>
    <w:uiPriority w:val="99"/>
    <w:semiHidden/>
    <w:rsid w:val="002121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china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</cp:lastModifiedBy>
  <cp:revision>2</cp:revision>
  <cp:lastPrinted>2025-11-30T14:34:00Z</cp:lastPrinted>
  <dcterms:created xsi:type="dcterms:W3CDTF">2025-11-30T14:35:00Z</dcterms:created>
  <dcterms:modified xsi:type="dcterms:W3CDTF">2025-11-30T14:35:00Z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